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E0E5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 Art of Brewing the Perfect Cup of Coffee with Your Espresso Machine</w:t>
      </w:r>
    </w:p>
    <w:p w14:paraId="10F673F5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There's something magical about starting your day with the rich aroma of freshly brewed coffee. If you're a coffee enthusiast, investing in an espresso machine can elevate your morning routine. Here's a step-by-step guide to mastering the art of crafting the perfect cup of coffee using your espresso machine.</w:t>
      </w:r>
    </w:p>
    <w:p w14:paraId="59CB2B69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Select Quality Coffee Beans:</w:t>
      </w:r>
      <w:r>
        <w:rPr>
          <w:rFonts w:ascii="Segoe UI" w:hAnsi="Segoe UI" w:cs="Segoe UI"/>
          <w:color w:val="374151"/>
        </w:rPr>
        <w:t xml:space="preserve"> The foundation of a great cup of coffee lies in the beans. Choose freshly roasted, high-quality coffee beans that match your taste preferences. Whether you prefer a bold dark roast or a vibrant light roast, your choice of beans matters.</w:t>
      </w:r>
    </w:p>
    <w:p w14:paraId="624D37D4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Grind to Perfection:</w:t>
      </w:r>
      <w:r>
        <w:rPr>
          <w:rFonts w:ascii="Segoe UI" w:hAnsi="Segoe UI" w:cs="Segoe UI"/>
          <w:color w:val="374151"/>
        </w:rPr>
        <w:t xml:space="preserve"> The grind size of your coffee beans is crucial for extracting the flavors properly. For espresso, a fine grind is essential. Invest in a burr grinder to achieve consistent results, ensuring that your coffee grounds are uniform in size.</w:t>
      </w:r>
    </w:p>
    <w:p w14:paraId="4763B44E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Dose and Tamp:</w:t>
      </w:r>
      <w:r>
        <w:rPr>
          <w:rFonts w:ascii="Segoe UI" w:hAnsi="Segoe UI" w:cs="Segoe UI"/>
          <w:color w:val="374151"/>
        </w:rPr>
        <w:t xml:space="preserve"> Measure the right amount of coffee grounds for your portafilter basket. A standard espresso shot requires around 18-20 grams of coffee. Distribute the grounds evenly in the basket and use a tamper to compact them gently but firmly. This step ensures proper extraction and even </w:t>
      </w:r>
      <w:proofErr w:type="spellStart"/>
      <w:r>
        <w:rPr>
          <w:rFonts w:ascii="Segoe UI" w:hAnsi="Segoe UI" w:cs="Segoe UI"/>
          <w:color w:val="374151"/>
        </w:rPr>
        <w:t>flavor</w:t>
      </w:r>
      <w:proofErr w:type="spellEnd"/>
      <w:r>
        <w:rPr>
          <w:rFonts w:ascii="Segoe UI" w:hAnsi="Segoe UI" w:cs="Segoe UI"/>
          <w:color w:val="374151"/>
        </w:rPr>
        <w:t xml:space="preserve"> distribution.</w:t>
      </w:r>
    </w:p>
    <w:p w14:paraId="5708EA94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Brewing Process:</w:t>
      </w:r>
      <w:r>
        <w:rPr>
          <w:rFonts w:ascii="Segoe UI" w:hAnsi="Segoe UI" w:cs="Segoe UI"/>
          <w:color w:val="374151"/>
        </w:rPr>
        <w:t xml:space="preserve"> Place the portafilter back into the machine's group head. Start the extraction process, aiming for a slow and steady pour. A well-pulled shot should take around 25-30 seconds, resulting in a rich and balanced </w:t>
      </w:r>
      <w:proofErr w:type="spellStart"/>
      <w:r>
        <w:rPr>
          <w:rFonts w:ascii="Segoe UI" w:hAnsi="Segoe UI" w:cs="Segoe UI"/>
          <w:color w:val="374151"/>
        </w:rPr>
        <w:t>flavor</w:t>
      </w:r>
      <w:proofErr w:type="spellEnd"/>
      <w:r>
        <w:rPr>
          <w:rFonts w:ascii="Segoe UI" w:hAnsi="Segoe UI" w:cs="Segoe UI"/>
          <w:color w:val="374151"/>
        </w:rPr>
        <w:t xml:space="preserve"> profile.</w:t>
      </w:r>
    </w:p>
    <w:p w14:paraId="0C1C0C3B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Milk Frothing:</w:t>
      </w:r>
      <w:r>
        <w:rPr>
          <w:rFonts w:ascii="Segoe UI" w:hAnsi="Segoe UI" w:cs="Segoe UI"/>
          <w:color w:val="374151"/>
        </w:rPr>
        <w:t xml:space="preserve"> If you enjoy milk-based coffee drinks, mastering milk frothing is essential. Use cold milk and a </w:t>
      </w:r>
      <w:proofErr w:type="gramStart"/>
      <w:r>
        <w:rPr>
          <w:rFonts w:ascii="Segoe UI" w:hAnsi="Segoe UI" w:cs="Segoe UI"/>
          <w:color w:val="374151"/>
        </w:rPr>
        <w:t>stainless steel</w:t>
      </w:r>
      <w:proofErr w:type="gramEnd"/>
      <w:r>
        <w:rPr>
          <w:rFonts w:ascii="Segoe UI" w:hAnsi="Segoe UI" w:cs="Segoe UI"/>
          <w:color w:val="374151"/>
        </w:rPr>
        <w:t xml:space="preserve"> frothing pitcher. Position the steam wand just below the milk's surface and create a swirling motion. As the milk heats, adjust the wand's depth for optimal frothiness.</w:t>
      </w:r>
    </w:p>
    <w:p w14:paraId="2B0DEC75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Create Artful Designs:</w:t>
      </w:r>
      <w:r>
        <w:rPr>
          <w:rFonts w:ascii="Segoe UI" w:hAnsi="Segoe UI" w:cs="Segoe UI"/>
          <w:color w:val="374151"/>
        </w:rPr>
        <w:t xml:space="preserve"> To take your coffee experience to the next level, try your hand at latte art. With a steady hand and practice, you can create beautiful designs by pouring frothed milk into the espresso.</w:t>
      </w:r>
    </w:p>
    <w:p w14:paraId="503500BF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Cleanup and Maintenance:</w:t>
      </w:r>
      <w:r>
        <w:rPr>
          <w:rFonts w:ascii="Segoe UI" w:hAnsi="Segoe UI" w:cs="Segoe UI"/>
          <w:color w:val="374151"/>
        </w:rPr>
        <w:t xml:space="preserve"> Proper maintenance ensures your espresso machine's longevity. After each use, clean the portafilter, group head, and steam wand. Regularly descale your machine to prevent buildup and ensure consistent taste.</w:t>
      </w:r>
    </w:p>
    <w:p w14:paraId="1C6A7ABA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Taste and Adjust:</w:t>
      </w:r>
      <w:r>
        <w:rPr>
          <w:rFonts w:ascii="Segoe UI" w:hAnsi="Segoe UI" w:cs="Segoe UI"/>
          <w:color w:val="374151"/>
        </w:rPr>
        <w:t xml:space="preserve"> The final step </w:t>
      </w:r>
      <w:proofErr w:type="gramStart"/>
      <w:r>
        <w:rPr>
          <w:rFonts w:ascii="Segoe UI" w:hAnsi="Segoe UI" w:cs="Segoe UI"/>
          <w:color w:val="374151"/>
        </w:rPr>
        <w:t>is</w:t>
      </w:r>
      <w:proofErr w:type="gramEnd"/>
      <w:r>
        <w:rPr>
          <w:rFonts w:ascii="Segoe UI" w:hAnsi="Segoe UI" w:cs="Segoe UI"/>
          <w:color w:val="374151"/>
        </w:rPr>
        <w:t xml:space="preserve">, of course, to </w:t>
      </w:r>
      <w:proofErr w:type="spellStart"/>
      <w:r>
        <w:rPr>
          <w:rFonts w:ascii="Segoe UI" w:hAnsi="Segoe UI" w:cs="Segoe UI"/>
          <w:color w:val="374151"/>
        </w:rPr>
        <w:t>savor</w:t>
      </w:r>
      <w:proofErr w:type="spellEnd"/>
      <w:r>
        <w:rPr>
          <w:rFonts w:ascii="Segoe UI" w:hAnsi="Segoe UI" w:cs="Segoe UI"/>
          <w:color w:val="374151"/>
        </w:rPr>
        <w:t xml:space="preserve"> your creation. Take a moment to enjoy the rich aroma and complex flavors. If needed, don't hesitate to experiment with grind size, coffee-to-water ratio, and extraction time to fine-tune your technique and achieve your ideal cup.</w:t>
      </w:r>
    </w:p>
    <w:p w14:paraId="3BF2F528" w14:textId="77777777" w:rsidR="00AD2731" w:rsidRDefault="00AD2731" w:rsidP="00AD2731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>In conclusion, crafting the perfect cup of coffee with your espresso machine is an art that combines precision and creativity. With practice and a passion for exceptional coffee, you can elevate your mornings and impress your taste buds with each carefully crafted sip.</w:t>
      </w:r>
    </w:p>
    <w:p w14:paraId="225C75A1" w14:textId="77777777" w:rsidR="00AD2731" w:rsidRDefault="00AD2731"/>
    <w:sectPr w:rsidR="00AD2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31"/>
    <w:rsid w:val="00A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40B0"/>
  <w15:chartTrackingRefBased/>
  <w15:docId w15:val="{B98DEFE6-D19D-49B3-97B8-BDB185F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2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254701187932</dc:creator>
  <cp:keywords/>
  <dc:description/>
  <cp:lastModifiedBy>254701187932</cp:lastModifiedBy>
  <cp:revision>1</cp:revision>
  <dcterms:created xsi:type="dcterms:W3CDTF">2023-08-27T01:09:00Z</dcterms:created>
  <dcterms:modified xsi:type="dcterms:W3CDTF">2023-08-27T01:10:00Z</dcterms:modified>
</cp:coreProperties>
</file>